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836" w:rsidRPr="0098088A" w:rsidRDefault="00210797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b/>
          <w:lang w:val="hr-HR"/>
        </w:rPr>
        <w:t>Obrazac 2</w:t>
      </w:r>
    </w:p>
    <w:p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:rsidR="00281EB2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PONUD</w:t>
      </w:r>
      <w:r w:rsidR="00281EB2">
        <w:rPr>
          <w:rFonts w:asciiTheme="majorHAnsi" w:hAnsiTheme="majorHAnsi" w:cs="Times New Roman"/>
          <w:b/>
          <w:lang w:val="hr-HR"/>
        </w:rPr>
        <w:t xml:space="preserve">BENI LIST ZAJEDNICE PONUDITELJA </w:t>
      </w:r>
    </w:p>
    <w:p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 xml:space="preserve">(obavezno priložiti uz </w:t>
      </w:r>
      <w:r w:rsidR="00210797">
        <w:rPr>
          <w:rFonts w:asciiTheme="majorHAnsi" w:hAnsiTheme="majorHAnsi" w:cs="Times New Roman"/>
          <w:b/>
          <w:lang w:val="hr-HR"/>
        </w:rPr>
        <w:t>Obrazac 1</w:t>
      </w:r>
      <w:r w:rsidRPr="0098088A">
        <w:rPr>
          <w:rFonts w:asciiTheme="majorHAnsi" w:hAnsiTheme="majorHAnsi" w:cs="Times New Roman"/>
          <w:b/>
          <w:lang w:val="hr-HR"/>
        </w:rPr>
        <w:t>, samo u slučaju zajednice ponuditelja)</w:t>
      </w:r>
    </w:p>
    <w:p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C44E8F" w:rsidRPr="0098088A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:rsidR="00C44E8F" w:rsidRPr="0098088A" w:rsidRDefault="00C44E8F" w:rsidP="00C44E8F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:rsidR="00C44E8F" w:rsidRPr="00586254" w:rsidRDefault="00C44E8F" w:rsidP="00C44E8F">
            <w:pPr>
              <w:pStyle w:val="Standard"/>
              <w:rPr>
                <w:rFonts w:asciiTheme="majorHAnsi" w:hAnsiTheme="majorHAnsi" w:cs="Times New Roman"/>
                <w:bCs/>
              </w:rPr>
            </w:pPr>
            <w:r w:rsidRPr="00586254">
              <w:rPr>
                <w:rFonts w:asciiTheme="majorHAnsi" w:hAnsiTheme="majorHAnsi" w:cs="Times New Roman"/>
                <w:bCs/>
              </w:rPr>
              <w:t>A.M.S. - BIOMASA d.o.o.</w:t>
            </w:r>
          </w:p>
          <w:p w:rsidR="00C44E8F" w:rsidRPr="00586254" w:rsidRDefault="00C44E8F" w:rsidP="00C44E8F">
            <w:pPr>
              <w:pStyle w:val="Standard"/>
              <w:rPr>
                <w:rFonts w:asciiTheme="majorHAnsi" w:hAnsiTheme="majorHAnsi" w:cs="Times New Roman"/>
                <w:bCs/>
              </w:rPr>
            </w:pPr>
            <w:r w:rsidRPr="00586254">
              <w:rPr>
                <w:rFonts w:asciiTheme="majorHAnsi" w:hAnsiTheme="majorHAnsi" w:cs="Times New Roman"/>
                <w:bCs/>
              </w:rPr>
              <w:t>Osječka 69, 31 326 Darda</w:t>
            </w:r>
          </w:p>
          <w:p w:rsidR="00C44E8F" w:rsidRPr="00586254" w:rsidRDefault="00C44E8F" w:rsidP="00C44E8F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254">
              <w:rPr>
                <w:rFonts w:asciiTheme="majorHAnsi" w:hAnsiTheme="majorHAnsi" w:cs="Times New Roman"/>
                <w:bCs/>
              </w:rPr>
              <w:t xml:space="preserve">OIB: </w:t>
            </w:r>
            <w:r w:rsidRPr="00586254">
              <w:rPr>
                <w:rFonts w:asciiTheme="majorHAnsi" w:hAnsiTheme="majorHAnsi" w:cs="Times New Roman"/>
              </w:rPr>
              <w:t>82615537835</w:t>
            </w:r>
            <w:r w:rsidRPr="00586254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 </w:t>
            </w:r>
          </w:p>
        </w:tc>
      </w:tr>
      <w:tr w:rsidR="00C44E8F" w:rsidRPr="0021079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:rsidR="00C44E8F" w:rsidRPr="0098088A" w:rsidRDefault="00C44E8F" w:rsidP="00C44E8F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:rsidR="00C44E8F" w:rsidRPr="00586254" w:rsidRDefault="00C44E8F" w:rsidP="00C44E8F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>Izgradnja fotonaponske elektrane</w:t>
            </w:r>
          </w:p>
        </w:tc>
      </w:tr>
      <w:tr w:rsidR="00025836" w:rsidRPr="0098088A" w:rsidTr="00C44E8F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9062" w:type="dxa"/>
            <w:gridSpan w:val="2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ČLANOVIMA ZAJEDNICE PONUDITELJA</w:t>
            </w:r>
          </w:p>
        </w:tc>
      </w:tr>
      <w:tr w:rsidR="00025836" w:rsidRPr="0098088A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1. ČLAN ZAJEDNICE PONUDITELJA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2. ČLAN ZAJEDNICE PONUDITELJA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9062" w:type="dxa"/>
            <w:gridSpan w:val="2"/>
            <w:shd w:val="clear" w:color="auto" w:fill="FABF8F" w:themeFill="accent6" w:themeFillTint="9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CIJENA PONUDE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bez PDV-a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sa PDV-om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</w:tbl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Rok valjanosti ponude: </w:t>
      </w:r>
      <w:r w:rsidR="00624E14">
        <w:rPr>
          <w:rFonts w:asciiTheme="majorHAnsi" w:hAnsiTheme="majorHAnsi" w:cs="Times New Roman"/>
          <w:lang w:val="hr-HR"/>
        </w:rPr>
        <w:t>9</w:t>
      </w:r>
      <w:bookmarkStart w:id="0" w:name="_GoBack"/>
      <w:bookmarkEnd w:id="0"/>
      <w:r w:rsidRPr="0098088A">
        <w:rPr>
          <w:rFonts w:asciiTheme="majorHAnsi" w:hAnsiTheme="majorHAnsi" w:cs="Times New Roman"/>
          <w:lang w:val="hr-HR"/>
        </w:rPr>
        <w:t>0 dana od isteka roka za dostavu ponuda.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Izjavljujemo da kao članovi zajednice ponuditelja solidarno odgovaramo naručitelju za uredno ispunjenje ugovora u slučaju odabira naše ponude.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lastRenderedPageBreak/>
        <w:t>Član Zajednice ponuditelja ovlašten za komunikaciju s Naručiteljem je: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_____________________________________________________________________________________________________________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Tiskano ime i prezime, funkcija i potpis članova zajednice ponuditelja: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1. član___________________________________potpis:______________________________              M.P.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2. član___________________________________potpis:______________________________              M.P.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i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 </w:t>
      </w:r>
      <w:r w:rsidRPr="0098088A">
        <w:rPr>
          <w:rFonts w:asciiTheme="majorHAnsi" w:hAnsiTheme="majorHAnsi" w:cs="Times New Roman"/>
          <w:i/>
          <w:lang w:val="hr-HR"/>
        </w:rPr>
        <w:t xml:space="preserve">Napomena: Ponudbenom listu može se priložiti više </w:t>
      </w:r>
      <w:r w:rsidR="00210797">
        <w:rPr>
          <w:rFonts w:asciiTheme="majorHAnsi" w:hAnsiTheme="majorHAnsi" w:cs="Times New Roman"/>
          <w:i/>
          <w:lang w:val="hr-HR"/>
        </w:rPr>
        <w:t>Obrazaca 2</w:t>
      </w:r>
      <w:r w:rsidRPr="0098088A">
        <w:rPr>
          <w:rFonts w:asciiTheme="majorHAnsi" w:hAnsiTheme="majorHAnsi" w:cs="Times New Roman"/>
          <w:i/>
          <w:lang w:val="hr-HR"/>
        </w:rPr>
        <w:t xml:space="preserve"> ukoliko ima više članova zajednice ponuditelja od predviđenih u ovom obrascu.</w:t>
      </w: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:rsidR="00FE1F34" w:rsidRPr="0098088A" w:rsidRDefault="00FE1F34">
      <w:pPr>
        <w:rPr>
          <w:lang w:val="hr-HR"/>
        </w:rPr>
      </w:pPr>
    </w:p>
    <w:sectPr w:rsidR="00FE1F34" w:rsidRPr="0098088A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038F" w:rsidRDefault="0094038F" w:rsidP="007B53D7">
      <w:r>
        <w:separator/>
      </w:r>
    </w:p>
  </w:endnote>
  <w:endnote w:type="continuationSeparator" w:id="0">
    <w:p w:rsidR="0094038F" w:rsidRDefault="0094038F" w:rsidP="007B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038F" w:rsidRDefault="0094038F" w:rsidP="007B53D7">
      <w:r>
        <w:separator/>
      </w:r>
    </w:p>
  </w:footnote>
  <w:footnote w:type="continuationSeparator" w:id="0">
    <w:p w:rsidR="0094038F" w:rsidRDefault="0094038F" w:rsidP="007B5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53D7" w:rsidRDefault="007B53D7">
    <w:pPr>
      <w:pStyle w:val="Zaglavlje"/>
    </w:pPr>
  </w:p>
  <w:p w:rsidR="007B53D7" w:rsidRDefault="007B53D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836"/>
    <w:rsid w:val="00025836"/>
    <w:rsid w:val="001630A9"/>
    <w:rsid w:val="00210797"/>
    <w:rsid w:val="00281EB2"/>
    <w:rsid w:val="0049550B"/>
    <w:rsid w:val="00624E14"/>
    <w:rsid w:val="006D2354"/>
    <w:rsid w:val="007B53D7"/>
    <w:rsid w:val="00811FC9"/>
    <w:rsid w:val="0087328F"/>
    <w:rsid w:val="0094038F"/>
    <w:rsid w:val="0098088A"/>
    <w:rsid w:val="00C44E8F"/>
    <w:rsid w:val="00FD53FC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6043A0"/>
  <w15:docId w15:val="{F3D37C1C-EE31-441A-861D-2431ECB2F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02583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25836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B53D7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B53D7"/>
    <w:rPr>
      <w:rFonts w:ascii="Arial" w:eastAsia="Arial" w:hAnsi="Arial" w:cs="Arial"/>
      <w:lang w:val="en-US"/>
    </w:rPr>
  </w:style>
  <w:style w:type="paragraph" w:customStyle="1" w:styleId="Standard">
    <w:name w:val="Standard"/>
    <w:rsid w:val="00C44E8F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Dejan Rusmirović</cp:lastModifiedBy>
  <cp:revision>7</cp:revision>
  <dcterms:created xsi:type="dcterms:W3CDTF">2018-04-26T08:21:00Z</dcterms:created>
  <dcterms:modified xsi:type="dcterms:W3CDTF">2018-07-27T09:01:00Z</dcterms:modified>
</cp:coreProperties>
</file>