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5E529" w14:textId="77777777" w:rsidR="00FE18CD" w:rsidRDefault="00FE18CD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</w:p>
    <w:p w14:paraId="01DFC4C9" w14:textId="6F501082"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9D5CA7">
        <w:rPr>
          <w:rFonts w:asciiTheme="majorHAnsi" w:hAnsiTheme="majorHAnsi" w:cs="Times New Roman"/>
          <w:b/>
          <w:lang w:val="hr-HR"/>
        </w:rPr>
        <w:t>1b</w:t>
      </w:r>
    </w:p>
    <w:p w14:paraId="008CFF62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3C2DF419" w14:textId="1FE2BAFE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  <w:bookmarkStart w:id="0" w:name="_GoBack"/>
      <w:bookmarkEnd w:id="0"/>
    </w:p>
    <w:p w14:paraId="49FA34F9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1ECF0FA6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 xml:space="preserve">, samo u slučaju ako ponuditelj namjerava ustupiti dio ugovora </w:t>
      </w:r>
      <w:proofErr w:type="spellStart"/>
      <w:r w:rsidRPr="005F1A51">
        <w:rPr>
          <w:rFonts w:asciiTheme="majorHAnsi" w:hAnsiTheme="majorHAnsi" w:cs="Times New Roman"/>
          <w:b/>
          <w:lang w:val="hr-HR"/>
        </w:rPr>
        <w:t>podugovaratelju</w:t>
      </w:r>
      <w:proofErr w:type="spellEnd"/>
      <w:r w:rsidRPr="005F1A51">
        <w:rPr>
          <w:rFonts w:asciiTheme="majorHAnsi" w:hAnsiTheme="majorHAnsi" w:cs="Times New Roman"/>
          <w:b/>
          <w:lang w:val="hr-HR"/>
        </w:rPr>
        <w:t>)</w:t>
      </w:r>
    </w:p>
    <w:p w14:paraId="089808F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5015E5" w:rsidRPr="005F1A51" w14:paraId="0E9AB073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B9C5494" w14:textId="77777777" w:rsidR="005015E5" w:rsidRPr="005F1A51" w:rsidRDefault="005015E5" w:rsidP="005015E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7E65B11B" w14:textId="77777777" w:rsidR="005015E5" w:rsidRPr="002626DA" w:rsidRDefault="005015E5" w:rsidP="005015E5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Metal-elektro</w:t>
            </w:r>
            <w:proofErr w:type="spellEnd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d.d.</w:t>
            </w:r>
            <w:proofErr w:type="spellEnd"/>
          </w:p>
          <w:p w14:paraId="1E4865C0" w14:textId="77777777" w:rsidR="005015E5" w:rsidRPr="002626DA" w:rsidRDefault="005015E5" w:rsidP="005015E5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Donjozelinska</w:t>
            </w:r>
            <w:proofErr w:type="spellEnd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36</w:t>
            </w:r>
          </w:p>
          <w:p w14:paraId="5A7443DA" w14:textId="77777777" w:rsidR="005015E5" w:rsidRPr="002626DA" w:rsidRDefault="005015E5" w:rsidP="005015E5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‎10 382 </w:t>
            </w: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Donja</w:t>
            </w:r>
            <w:proofErr w:type="spellEnd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Zelina</w:t>
            </w:r>
            <w:proofErr w:type="spellEnd"/>
          </w:p>
          <w:p w14:paraId="0C64B5AF" w14:textId="395BD883" w:rsidR="005015E5" w:rsidRPr="00586254" w:rsidRDefault="005015E5" w:rsidP="005015E5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OIB: 37512981782</w:t>
            </w:r>
          </w:p>
        </w:tc>
      </w:tr>
      <w:tr w:rsidR="005015E5" w:rsidRPr="00042AF2" w14:paraId="716DD057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F6FF641" w14:textId="77777777" w:rsidR="005015E5" w:rsidRPr="005F1A51" w:rsidRDefault="005015E5" w:rsidP="005015E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470A95" w14:textId="55D947F1" w:rsidR="005015E5" w:rsidRPr="00586254" w:rsidRDefault="00AE04B2" w:rsidP="005015E5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AE04B2">
              <w:rPr>
                <w:rFonts w:asciiTheme="majorHAnsi" w:hAnsiTheme="majorHAnsi" w:cs="Times New Roman"/>
                <w:lang w:val="hr-HR"/>
              </w:rPr>
              <w:t>IZGRADNJA FOTONAPONSKE ELEKTRANE</w:t>
            </w:r>
          </w:p>
        </w:tc>
      </w:tr>
      <w:tr w:rsidR="00212650" w:rsidRPr="005F1A51" w14:paraId="20FF001F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CDE8E1F" w14:textId="77777777" w:rsidR="00212650" w:rsidRPr="005F1A51" w:rsidRDefault="00212650" w:rsidP="00212650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212650" w:rsidRPr="005F1A51" w14:paraId="449B3C69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71B47C53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4127EE7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212650" w:rsidRPr="005F1A51" w14:paraId="38FD5CB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12694F7B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D1AD229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212650" w:rsidRPr="005F1A51" w14:paraId="071FA509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ADBA396" w14:textId="77777777" w:rsidR="00212650" w:rsidRPr="005F1A51" w:rsidRDefault="00212650" w:rsidP="00212650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212650" w:rsidRPr="005F1A51" w14:paraId="153F53DB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640B0157" w14:textId="77777777" w:rsidR="00212650" w:rsidRPr="005F1A51" w:rsidRDefault="00212650" w:rsidP="00212650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212650" w:rsidRPr="005F1A51" w14:paraId="76EDB2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980A597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175D721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7C9B1B1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DFAE57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7B30077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49DBBDD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6C6BC5" w14:textId="77777777" w:rsidR="00212650" w:rsidRPr="005F1A51" w:rsidRDefault="00212650" w:rsidP="00212650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0B6F59F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077B16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E0F8C4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85FE4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60DB032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ADD48D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6640D93E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212650" w:rsidRPr="005F1A51" w14:paraId="682F6FE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D14558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20228AB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4F02C52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EE5F02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63BCBB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14DC621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8535B2A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70DD31D9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0CE38A2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25F80C9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212650" w:rsidRPr="005F1A51" w14:paraId="7F9C3A4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D450BB2" w14:textId="77777777" w:rsidR="00212650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  <w:p w14:paraId="1CDE6F2D" w14:textId="77777777" w:rsidR="00FE18CD" w:rsidRDefault="00FE18CD" w:rsidP="00212650">
            <w:pPr>
              <w:rPr>
                <w:rFonts w:asciiTheme="majorHAnsi" w:hAnsiTheme="majorHAnsi" w:cs="Times New Roman"/>
                <w:lang w:val="hr-HR"/>
              </w:rPr>
            </w:pPr>
          </w:p>
          <w:p w14:paraId="65AB88E8" w14:textId="77777777" w:rsidR="00FE18CD" w:rsidRPr="005F1A51" w:rsidRDefault="00FE18CD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  <w:tc>
          <w:tcPr>
            <w:tcW w:w="4527" w:type="dxa"/>
            <w:vAlign w:val="center"/>
          </w:tcPr>
          <w:p w14:paraId="00B01EDA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1E5200BC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773BE23" w14:textId="77777777" w:rsidR="00212650" w:rsidRPr="005F1A51" w:rsidRDefault="00212650" w:rsidP="00212650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lastRenderedPageBreak/>
              <w:t>2. PODUGOVARATELJ</w:t>
            </w:r>
          </w:p>
        </w:tc>
      </w:tr>
      <w:tr w:rsidR="00212650" w:rsidRPr="005F1A51" w14:paraId="4C0C13A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AF2F2B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6556BFE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82EA6A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65B8DC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015A81B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58F6E6F2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BBA9AA" w14:textId="77777777" w:rsidR="00212650" w:rsidRPr="005F1A51" w:rsidRDefault="00212650" w:rsidP="00212650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3A6893B2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882BB9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306C6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F44EE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4A77A7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A6396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798BD64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212650" w:rsidRPr="005F1A51" w14:paraId="5259B4E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812150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58BC7ECF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354DAFC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67EA6E3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3D5348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213C340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5D6C18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1B087F6E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00D66F8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D340F50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212650" w:rsidRPr="005F1A51" w14:paraId="1070A9E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DA49A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4EC2562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4D32ED8A" w14:textId="2960F3C4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5015E5">
        <w:rPr>
          <w:rFonts w:asciiTheme="majorHAnsi" w:hAnsiTheme="majorHAnsi" w:cs="Times New Roman"/>
          <w:lang w:val="hr-HR"/>
        </w:rPr>
        <w:t>______</w:t>
      </w:r>
      <w:r w:rsidRPr="005F1A51">
        <w:rPr>
          <w:rFonts w:asciiTheme="majorHAnsi" w:hAnsiTheme="majorHAnsi" w:cs="Times New Roman"/>
          <w:lang w:val="hr-HR"/>
        </w:rPr>
        <w:t xml:space="preserve"> dana od isteka roka za dostavu ponuda.</w:t>
      </w:r>
    </w:p>
    <w:p w14:paraId="35CFB32E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7C19C2B3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034F48D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Tiskano ime i prezime, funkcija i potpis </w:t>
      </w:r>
      <w:proofErr w:type="spellStart"/>
      <w:r w:rsidRPr="005F1A51">
        <w:rPr>
          <w:rFonts w:asciiTheme="majorHAnsi" w:hAnsiTheme="majorHAnsi" w:cs="Times New Roman"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lang w:val="hr-HR"/>
        </w:rPr>
        <w:t>:</w:t>
      </w:r>
    </w:p>
    <w:p w14:paraId="13A909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E757A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41A70CC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0565EE6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2775995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7B4682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0C241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FD064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18B561DB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77D51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D35C417" w14:textId="77777777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proofErr w:type="spellStart"/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3D7F4" w14:textId="77777777" w:rsidR="00BC2836" w:rsidRDefault="00BC2836" w:rsidP="0094210D">
      <w:r>
        <w:separator/>
      </w:r>
    </w:p>
  </w:endnote>
  <w:endnote w:type="continuationSeparator" w:id="0">
    <w:p w14:paraId="7450A6F8" w14:textId="77777777" w:rsidR="00BC2836" w:rsidRDefault="00BC2836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99D9B" w14:textId="77777777" w:rsidR="00936DE2" w:rsidRDefault="00936DE2" w:rsidP="00936DE2">
    <w:pPr>
      <w:pStyle w:val="Footer"/>
      <w:tabs>
        <w:tab w:val="clear" w:pos="4536"/>
      </w:tabs>
      <w:jc w:val="center"/>
      <w:rPr>
        <w:b/>
      </w:rPr>
    </w:pPr>
    <w:proofErr w:type="spellStart"/>
    <w:r>
      <w:rPr>
        <w:b/>
      </w:rPr>
      <w:t>Projekt</w:t>
    </w:r>
    <w:proofErr w:type="spellEnd"/>
    <w:r>
      <w:rPr>
        <w:b/>
      </w:rPr>
      <w:t xml:space="preserve"> je </w:t>
    </w:r>
    <w:proofErr w:type="spellStart"/>
    <w:r>
      <w:rPr>
        <w:b/>
      </w:rPr>
      <w:t>financiran</w:t>
    </w:r>
    <w:proofErr w:type="spellEnd"/>
    <w:r>
      <w:rPr>
        <w:b/>
      </w:rPr>
      <w:t xml:space="preserve"> </w:t>
    </w:r>
    <w:proofErr w:type="spellStart"/>
    <w:r>
      <w:rPr>
        <w:b/>
      </w:rPr>
      <w:t>iz</w:t>
    </w:r>
    <w:proofErr w:type="spellEnd"/>
    <w:r>
      <w:rPr>
        <w:b/>
      </w:rPr>
      <w:t xml:space="preserve"> </w:t>
    </w:r>
    <w:proofErr w:type="spellStart"/>
    <w:r>
      <w:rPr>
        <w:b/>
      </w:rPr>
      <w:t>Europskog</w:t>
    </w:r>
    <w:proofErr w:type="spellEnd"/>
    <w:r>
      <w:rPr>
        <w:b/>
      </w:rPr>
      <w:t xml:space="preserve"> </w:t>
    </w:r>
    <w:proofErr w:type="spellStart"/>
    <w:r>
      <w:rPr>
        <w:b/>
      </w:rPr>
      <w:t>fonda</w:t>
    </w:r>
    <w:proofErr w:type="spellEnd"/>
    <w:r>
      <w:rPr>
        <w:b/>
      </w:rPr>
      <w:t xml:space="preserve"> za </w:t>
    </w:r>
    <w:proofErr w:type="spellStart"/>
    <w:r>
      <w:rPr>
        <w:b/>
      </w:rPr>
      <w:t>regionalni</w:t>
    </w:r>
    <w:proofErr w:type="spellEnd"/>
    <w:r>
      <w:rPr>
        <w:b/>
      </w:rPr>
      <w:t xml:space="preserve"> </w:t>
    </w:r>
    <w:proofErr w:type="spellStart"/>
    <w:r>
      <w:rPr>
        <w:b/>
      </w:rPr>
      <w:t>razvoj</w:t>
    </w:r>
    <w:proofErr w:type="spellEnd"/>
  </w:p>
  <w:p w14:paraId="053FFB95" w14:textId="77777777" w:rsidR="00936DE2" w:rsidRDefault="00936DE2" w:rsidP="00936DE2">
    <w:pPr>
      <w:pStyle w:val="Footer"/>
      <w:tabs>
        <w:tab w:val="clear" w:pos="4536"/>
      </w:tabs>
      <w:jc w:val="center"/>
      <w:rPr>
        <w:b/>
      </w:rPr>
    </w:pPr>
  </w:p>
  <w:p w14:paraId="363C6F26" w14:textId="63AD966A" w:rsidR="00237746" w:rsidRDefault="00936DE2" w:rsidP="00936DE2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4CD12EB1" wp14:editId="0FF92282">
          <wp:extent cx="739140" cy="47244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FB29F" w14:textId="77777777" w:rsidR="00BC2836" w:rsidRDefault="00BC2836" w:rsidP="0094210D">
      <w:r>
        <w:separator/>
      </w:r>
    </w:p>
  </w:footnote>
  <w:footnote w:type="continuationSeparator" w:id="0">
    <w:p w14:paraId="36A481C9" w14:textId="77777777" w:rsidR="00BC2836" w:rsidRDefault="00BC2836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E92BA" w14:textId="6A908D19" w:rsidR="0094210D" w:rsidRDefault="00936DE2" w:rsidP="00936DE2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74D98785" wp14:editId="5830FE17">
          <wp:extent cx="4152900" cy="695325"/>
          <wp:effectExtent l="0" t="0" r="0" b="9525"/>
          <wp:docPr id="1" name="Picture 1" descr="Image result for konkurentnost i kohez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age result for konkurentnost i kohezi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12373F"/>
    <w:rsid w:val="001630A9"/>
    <w:rsid w:val="00212650"/>
    <w:rsid w:val="00237746"/>
    <w:rsid w:val="002717B4"/>
    <w:rsid w:val="00420261"/>
    <w:rsid w:val="0048719D"/>
    <w:rsid w:val="005015E5"/>
    <w:rsid w:val="00517C55"/>
    <w:rsid w:val="005F1A51"/>
    <w:rsid w:val="00641D9E"/>
    <w:rsid w:val="00646DAB"/>
    <w:rsid w:val="006D2354"/>
    <w:rsid w:val="008C4DDB"/>
    <w:rsid w:val="00936DE2"/>
    <w:rsid w:val="0094210D"/>
    <w:rsid w:val="00951099"/>
    <w:rsid w:val="009D5CA7"/>
    <w:rsid w:val="00A21C58"/>
    <w:rsid w:val="00AE04B2"/>
    <w:rsid w:val="00BC2836"/>
    <w:rsid w:val="00D12A49"/>
    <w:rsid w:val="00F252FB"/>
    <w:rsid w:val="00FE18CD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4:docId w14:val="032E8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10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D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2019-05-03T14:00:00Z</dcterms:created>
  <dcterms:modified xsi:type="dcterms:W3CDTF">2020-02-19T14:32:00Z</dcterms:modified>
</cp:coreProperties>
</file>